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D2" w:rsidRPr="007E63D2" w:rsidRDefault="007E63D2" w:rsidP="007E63D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E63D2">
        <w:rPr>
          <w:b/>
          <w:sz w:val="32"/>
          <w:szCs w:val="32"/>
        </w:rPr>
        <w:t>Reading the Whois Database</w:t>
      </w:r>
    </w:p>
    <w:p w:rsidR="007E63D2" w:rsidRDefault="007E63D2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966"/>
        <w:gridCol w:w="2610"/>
      </w:tblGrid>
      <w:tr w:rsidR="00450C73" w:rsidTr="007E63D2">
        <w:tc>
          <w:tcPr>
            <w:tcW w:w="6966" w:type="dxa"/>
          </w:tcPr>
          <w:p w:rsidR="00450C73" w:rsidRDefault="00450C73" w:rsidP="007E7004">
            <w:r>
              <w:rPr>
                <w:noProof/>
              </w:rPr>
              <w:drawing>
                <wp:inline distT="0" distB="0" distL="0" distR="0" wp14:anchorId="35AFCF7D" wp14:editId="34B7D06B">
                  <wp:extent cx="4256991" cy="7132320"/>
                  <wp:effectExtent l="19050" t="19050" r="10795" b="1143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6991" cy="71323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450C73" w:rsidRDefault="00450C73" w:rsidP="00450C73">
            <w:pPr>
              <w:spacing w:before="240"/>
            </w:pPr>
            <w:r>
              <w:t>Website name</w:t>
            </w:r>
            <w:r>
              <w:br/>
              <w:t>When it was created</w:t>
            </w:r>
            <w:r>
              <w:br/>
              <w:t>When it expires</w:t>
            </w:r>
            <w:r>
              <w:br/>
              <w:t>Owner</w:t>
            </w:r>
            <w:r>
              <w:br/>
              <w:t>Owner’s address</w:t>
            </w:r>
            <w:r>
              <w:br/>
            </w:r>
            <w:r>
              <w:br/>
            </w:r>
            <w:r>
              <w:br/>
            </w:r>
            <w:r>
              <w:br/>
              <w:t>Website administrator</w:t>
            </w:r>
            <w:r>
              <w:br/>
              <w:t>Administrator</w:t>
            </w:r>
            <w:r w:rsidR="00B92071">
              <w:t>’s</w:t>
            </w:r>
            <w:r>
              <w:t xml:space="preserve"> address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450C73" w:rsidRDefault="00450C73" w:rsidP="00450C73">
            <w:pPr>
              <w:spacing w:before="240"/>
            </w:pPr>
          </w:p>
          <w:p w:rsidR="00450C73" w:rsidRDefault="00450C73" w:rsidP="00450C73">
            <w:pPr>
              <w:spacing w:before="240"/>
            </w:pPr>
          </w:p>
          <w:p w:rsidR="00450C73" w:rsidRDefault="00450C73" w:rsidP="00450C73">
            <w:r>
              <w:t>Administrator</w:t>
            </w:r>
            <w:r w:rsidR="00B92071">
              <w:t>’</w:t>
            </w:r>
            <w:r>
              <w:t>s e-mail</w:t>
            </w:r>
          </w:p>
          <w:p w:rsidR="00450C73" w:rsidRDefault="00450C73" w:rsidP="00450C73">
            <w:pPr>
              <w:spacing w:before="240"/>
            </w:pPr>
            <w:r>
              <w:t>Administrator</w:t>
            </w:r>
            <w:r w:rsidR="00B92071">
              <w:t>’</w:t>
            </w:r>
            <w:r>
              <w:t>s phone</w:t>
            </w:r>
          </w:p>
          <w:p w:rsidR="00450C73" w:rsidRDefault="00450C73" w:rsidP="007E7004"/>
          <w:p w:rsidR="00450C73" w:rsidRDefault="00450C73" w:rsidP="00450C73">
            <w:pPr>
              <w:spacing w:before="240"/>
            </w:pPr>
            <w:r>
              <w:t>Technical Contact</w:t>
            </w:r>
            <w:r>
              <w:br/>
              <w:t>Tech’s address</w:t>
            </w:r>
          </w:p>
          <w:p w:rsidR="00450C73" w:rsidRDefault="00450C73" w:rsidP="007E7004"/>
          <w:p w:rsidR="00450C73" w:rsidRDefault="00450C73" w:rsidP="007E7004"/>
          <w:p w:rsidR="00450C73" w:rsidRDefault="00450C73" w:rsidP="007E7004"/>
          <w:p w:rsidR="00450C73" w:rsidRDefault="00450C73" w:rsidP="007E7004"/>
          <w:p w:rsidR="00450C73" w:rsidRDefault="00450C73" w:rsidP="007E7004"/>
          <w:p w:rsidR="00450C73" w:rsidRDefault="00450C73" w:rsidP="00450C73">
            <w:pPr>
              <w:spacing w:before="120"/>
            </w:pPr>
            <w:r>
              <w:t>Tech’s e-mail</w:t>
            </w:r>
          </w:p>
          <w:p w:rsidR="00450C73" w:rsidRDefault="00450C73" w:rsidP="00450C73">
            <w:pPr>
              <w:spacing w:before="60"/>
            </w:pPr>
            <w:r>
              <w:t>Tech’s phone</w:t>
            </w:r>
          </w:p>
          <w:p w:rsidR="00450C73" w:rsidRDefault="00450C73" w:rsidP="007E7004"/>
        </w:tc>
      </w:tr>
    </w:tbl>
    <w:p w:rsidR="00C22208" w:rsidRDefault="00C22208" w:rsidP="00450C73"/>
    <w:p w:rsidR="00C22208" w:rsidRDefault="00C22208">
      <w:pPr>
        <w:spacing w:after="200" w:line="276" w:lineRule="auto"/>
      </w:pPr>
      <w:r>
        <w:br w:type="page"/>
      </w:r>
    </w:p>
    <w:p w:rsidR="00C22208" w:rsidRDefault="00C22208" w:rsidP="00C22208">
      <w:pPr>
        <w:spacing w:before="2480"/>
      </w:pPr>
    </w:p>
    <w:p w:rsidR="00C22208" w:rsidRPr="005E6802" w:rsidRDefault="00C22208" w:rsidP="00C22208">
      <w:pPr>
        <w:pStyle w:val="C2IntentionallyLeftBlank"/>
      </w:pPr>
      <w:r>
        <w:t>[This page intentionally left blank.]</w:t>
      </w:r>
    </w:p>
    <w:p w:rsidR="0056745B" w:rsidRDefault="00344E96" w:rsidP="00450C73"/>
    <w:sectPr w:rsidR="00567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73"/>
    <w:rsid w:val="00182A03"/>
    <w:rsid w:val="001E283B"/>
    <w:rsid w:val="00344E96"/>
    <w:rsid w:val="00450C73"/>
    <w:rsid w:val="007E63D2"/>
    <w:rsid w:val="008434FA"/>
    <w:rsid w:val="00B92071"/>
    <w:rsid w:val="00C2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0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C73"/>
    <w:rPr>
      <w:rFonts w:ascii="Tahoma" w:eastAsia="Times New Roman" w:hAnsi="Tahoma" w:cs="Tahoma"/>
      <w:sz w:val="16"/>
      <w:szCs w:val="16"/>
    </w:rPr>
  </w:style>
  <w:style w:type="paragraph" w:customStyle="1" w:styleId="C2IntentionallyLeftBlank">
    <w:name w:val="C2 Intentionally Left Blank"/>
    <w:qFormat/>
    <w:rsid w:val="00C22208"/>
    <w:pPr>
      <w:spacing w:before="500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0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C73"/>
    <w:rPr>
      <w:rFonts w:ascii="Tahoma" w:eastAsia="Times New Roman" w:hAnsi="Tahoma" w:cs="Tahoma"/>
      <w:sz w:val="16"/>
      <w:szCs w:val="16"/>
    </w:rPr>
  </w:style>
  <w:style w:type="paragraph" w:customStyle="1" w:styleId="C2IntentionallyLeftBlank">
    <w:name w:val="C2 Intentionally Left Blank"/>
    <w:qFormat/>
    <w:rsid w:val="00C22208"/>
    <w:pPr>
      <w:spacing w:before="500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CDFD2-D6C4-47C1-B50E-C50EF634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C² Technologies, Inc.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Rose</dc:creator>
  <cp:lastModifiedBy>Eric Rose</cp:lastModifiedBy>
  <cp:revision>3</cp:revision>
  <dcterms:created xsi:type="dcterms:W3CDTF">2011-12-29T19:21:00Z</dcterms:created>
  <dcterms:modified xsi:type="dcterms:W3CDTF">2012-01-04T21:37:00Z</dcterms:modified>
</cp:coreProperties>
</file>